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1142"/>
        <w:gridCol w:w="720"/>
        <w:gridCol w:w="2578"/>
        <w:gridCol w:w="722"/>
        <w:gridCol w:w="830"/>
        <w:gridCol w:w="310"/>
        <w:gridCol w:w="2672"/>
      </w:tblGrid>
      <w:tr w:rsidR="00CB16A4" w14:paraId="19EB2F20" w14:textId="77777777" w:rsidTr="00AD1596">
        <w:trPr>
          <w:trHeight w:val="35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B4FEBFA" w14:textId="77777777" w:rsidR="00CB16A4" w:rsidRPr="00353506" w:rsidRDefault="00CB16A4" w:rsidP="00CB16A4">
            <w:pPr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ふりがな</w:t>
            </w:r>
          </w:p>
        </w:tc>
        <w:tc>
          <w:tcPr>
            <w:tcW w:w="9129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3E100DE" w14:textId="5FFEED07" w:rsidR="00CB16A4" w:rsidRPr="00353506" w:rsidRDefault="00CB16A4" w:rsidP="00CB16A4">
            <w:pPr>
              <w:ind w:leftChars="-47" w:left="-99" w:rightChars="-47" w:right="-99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 </w:t>
            </w:r>
          </w:p>
        </w:tc>
      </w:tr>
      <w:tr w:rsidR="00CB16A4" w14:paraId="4BAFD753" w14:textId="77777777" w:rsidTr="00CD0E18">
        <w:trPr>
          <w:trHeight w:val="667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E7B9672" w14:textId="77777777" w:rsidR="00CB16A4" w:rsidRPr="00353506" w:rsidRDefault="00CB16A4" w:rsidP="00CB16A4">
            <w:pPr>
              <w:spacing w:beforeLines="50" w:before="18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氏　　</w:t>
            </w: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名</w:t>
            </w:r>
          </w:p>
        </w:tc>
        <w:tc>
          <w:tcPr>
            <w:tcW w:w="9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7391DE" w14:textId="1DE45BB7" w:rsidR="00CB16A4" w:rsidRPr="00CB16A4" w:rsidRDefault="00CB16A4" w:rsidP="00CB16A4">
            <w:pPr>
              <w:widowControl/>
              <w:spacing w:beforeLines="50" w:before="180"/>
              <w:jc w:val="left"/>
              <w:rPr>
                <w:rFonts w:ascii="AR丸ゴシック体M04" w:eastAsia="AR丸ゴシック体M04" w:hAnsi="AR丸ゴシック体M04"/>
                <w:b/>
                <w:sz w:val="22"/>
              </w:rPr>
            </w:pPr>
          </w:p>
        </w:tc>
      </w:tr>
      <w:tr w:rsidR="0007180A" w14:paraId="4A3F4650" w14:textId="77777777" w:rsidTr="00CB16A4">
        <w:trPr>
          <w:trHeight w:val="735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3E477B9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生 年 月 日</w:t>
            </w:r>
          </w:p>
        </w:tc>
        <w:tc>
          <w:tcPr>
            <w:tcW w:w="52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1D59D" w14:textId="77777777" w:rsidR="0007180A" w:rsidRPr="00353506" w:rsidRDefault="0007180A" w:rsidP="00CB16A4">
            <w:pPr>
              <w:spacing w:beforeLines="50" w:before="180"/>
              <w:ind w:firstLineChars="50" w:firstLine="105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昭　和・平　成　　　　　年　　　　月　　　　</w:t>
            </w: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日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CC6F8" w14:textId="77777777" w:rsidR="0007180A" w:rsidRPr="00353506" w:rsidRDefault="0007180A" w:rsidP="00CB16A4">
            <w:pPr>
              <w:spacing w:beforeLines="50" w:before="180"/>
              <w:ind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年　　齢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669F741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 xml:space="preserve">　　　　　　　　歳</w:t>
            </w:r>
          </w:p>
        </w:tc>
      </w:tr>
      <w:tr w:rsidR="0007180A" w14:paraId="456F0CD4" w14:textId="77777777" w:rsidTr="00CB16A4">
        <w:trPr>
          <w:trHeight w:val="640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87952C3" w14:textId="77777777" w:rsidR="0007180A" w:rsidRPr="00353506" w:rsidRDefault="0007180A" w:rsidP="00CB16A4">
            <w:pPr>
              <w:spacing w:beforeLines="50" w:before="18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経験年数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8EBAA" w14:textId="77777777" w:rsidR="0007180A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介護福祉士取得後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5B719" w14:textId="77777777" w:rsidR="0007180A" w:rsidRDefault="0007180A" w:rsidP="00CB16A4">
            <w:pPr>
              <w:spacing w:beforeLines="100" w:before="36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　　　　　　　　　　年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DE17E" w14:textId="77777777" w:rsidR="0007180A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通算経験年数</w:t>
            </w:r>
          </w:p>
        </w:tc>
        <w:tc>
          <w:tcPr>
            <w:tcW w:w="3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6F08D72" w14:textId="77777777" w:rsidR="0007180A" w:rsidRDefault="0007180A" w:rsidP="00CB16A4">
            <w:pPr>
              <w:spacing w:beforeLines="100" w:before="36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　　　　　　　　　　 年</w:t>
            </w:r>
          </w:p>
        </w:tc>
      </w:tr>
      <w:tr w:rsidR="0007180A" w:rsidRPr="002D19E0" w14:paraId="21CE4D6D" w14:textId="77777777" w:rsidTr="00CB16A4">
        <w:trPr>
          <w:trHeight w:val="790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04C069E" w14:textId="77777777" w:rsidR="0007180A" w:rsidRDefault="0007180A" w:rsidP="00CB16A4">
            <w:pPr>
              <w:spacing w:beforeLines="50" w:before="18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介護福祉士</w:t>
            </w:r>
          </w:p>
          <w:p w14:paraId="0FA6C0EE" w14:textId="77777777" w:rsidR="0007180A" w:rsidRPr="00353506" w:rsidRDefault="0007180A" w:rsidP="00CB16A4">
            <w:pPr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資格登録</w:t>
            </w:r>
          </w:p>
        </w:tc>
        <w:tc>
          <w:tcPr>
            <w:tcW w:w="9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B4422A9" w14:textId="77777777" w:rsidR="0007180A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【登録年月日】　　　　　　　　　　　　　【登録番号】</w:t>
            </w:r>
          </w:p>
          <w:p w14:paraId="4FF269B6" w14:textId="77777777" w:rsidR="0007180A" w:rsidRPr="002D19E0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  <w:u w:val="single"/>
              </w:rPr>
            </w:pPr>
            <w:r w:rsidRPr="002D19E0">
              <w:rPr>
                <w:rFonts w:ascii="AR丸ゴシック体M04" w:eastAsia="AR丸ゴシック体M04" w:hAnsi="AR丸ゴシック体M04" w:hint="eastAsia"/>
                <w:b/>
                <w:u w:val="single"/>
              </w:rPr>
              <w:t xml:space="preserve">　　　　　　　年　　　　月　　　　日　</w:t>
            </w:r>
            <w:r w:rsidRPr="002D19E0">
              <w:rPr>
                <w:rFonts w:ascii="AR丸ゴシック体M04" w:eastAsia="AR丸ゴシック体M04" w:hAnsi="AR丸ゴシック体M04" w:hint="eastAsia"/>
                <w:b/>
              </w:rPr>
              <w:t xml:space="preserve">　　　</w:t>
            </w:r>
            <w:r w:rsidRPr="002D19E0">
              <w:rPr>
                <w:rFonts w:ascii="AR丸ゴシック体M04" w:eastAsia="AR丸ゴシック体M04" w:hAnsi="AR丸ゴシック体M04" w:hint="eastAsia"/>
                <w:b/>
                <w:u w:val="single"/>
              </w:rPr>
              <w:t xml:space="preserve">　第　　　　－　　　　　　　　　号</w:t>
            </w:r>
          </w:p>
        </w:tc>
      </w:tr>
      <w:tr w:rsidR="0007180A" w14:paraId="3598556B" w14:textId="77777777" w:rsidTr="00CB16A4">
        <w:trPr>
          <w:trHeight w:val="798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27D0E11" w14:textId="77777777" w:rsidR="0007180A" w:rsidRPr="00353506" w:rsidRDefault="0007180A" w:rsidP="00CB16A4">
            <w:pPr>
              <w:spacing w:beforeLines="100" w:before="36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介護福祉士会</w:t>
            </w:r>
          </w:p>
        </w:tc>
        <w:tc>
          <w:tcPr>
            <w:tcW w:w="9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2914FE3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　</w:t>
            </w:r>
            <w:r w:rsidRPr="00353506">
              <w:rPr>
                <w:rFonts w:ascii="AR丸ゴシック体M04" w:eastAsia="AR丸ゴシック体M04" w:hAnsi="AR丸ゴシック体M04" w:hint="eastAsia"/>
                <w:b/>
              </w:rPr>
              <w:t xml:space="preserve">　　1.　会　　員（会員番号：460　　　　　　　　）　　　2.　一　　般　</w:t>
            </w:r>
          </w:p>
          <w:p w14:paraId="6BB2634C" w14:textId="77777777" w:rsidR="0007180A" w:rsidRPr="00353506" w:rsidRDefault="0007180A" w:rsidP="00CB16A4">
            <w:pPr>
              <w:pStyle w:val="a7"/>
              <w:numPr>
                <w:ilvl w:val="0"/>
                <w:numId w:val="1"/>
              </w:numPr>
              <w:ind w:leftChars="0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介護福祉士資格登録と介護福祉士会</w:t>
            </w: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 </w:t>
            </w: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会員は異なります。</w:t>
            </w:r>
          </w:p>
        </w:tc>
      </w:tr>
      <w:tr w:rsidR="0007180A" w14:paraId="03595CF5" w14:textId="77777777" w:rsidTr="00CB16A4">
        <w:trPr>
          <w:trHeight w:val="649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011B89F" w14:textId="77777777" w:rsidR="0007180A" w:rsidRPr="00353506" w:rsidRDefault="0007180A" w:rsidP="00CB16A4">
            <w:pPr>
              <w:spacing w:beforeLines="50" w:before="18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携帯電話</w:t>
            </w:r>
          </w:p>
        </w:tc>
        <w:tc>
          <w:tcPr>
            <w:tcW w:w="9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2E481EE" w14:textId="77777777" w:rsidR="0007180A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2F3EBE2F" w14:textId="77777777" w:rsidTr="00CB16A4">
        <w:trPr>
          <w:trHeight w:val="1056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14:paraId="164FE026" w14:textId="77777777" w:rsidR="0007180A" w:rsidRDefault="0007180A" w:rsidP="00CB16A4">
            <w:pPr>
              <w:ind w:left="113" w:right="113" w:firstLineChars="100" w:firstLine="211"/>
              <w:rPr>
                <w:rFonts w:ascii="AR丸ゴシック体M04" w:eastAsia="AR丸ゴシック体M04" w:hAnsi="AR丸ゴシック体M04"/>
                <w:b/>
              </w:rPr>
            </w:pPr>
          </w:p>
          <w:p w14:paraId="1156CDAD" w14:textId="40B22F74" w:rsidR="0007180A" w:rsidRPr="00353506" w:rsidRDefault="0007180A" w:rsidP="00CB16A4">
            <w:pPr>
              <w:spacing w:beforeLines="50" w:before="180"/>
              <w:ind w:left="227" w:right="113"/>
              <w:jc w:val="left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自　宅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8A903" w14:textId="77777777" w:rsidR="00356199" w:rsidRDefault="00356199" w:rsidP="00CB16A4">
            <w:pPr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</w:p>
          <w:p w14:paraId="5A21EE28" w14:textId="65A6996C" w:rsidR="0007180A" w:rsidRPr="00353506" w:rsidRDefault="0007180A" w:rsidP="00CB16A4">
            <w:pPr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住　所</w:t>
            </w:r>
          </w:p>
        </w:tc>
        <w:tc>
          <w:tcPr>
            <w:tcW w:w="7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808950F" w14:textId="77777777" w:rsidR="0007180A" w:rsidRDefault="0007180A" w:rsidP="00CB16A4">
            <w:pPr>
              <w:widowControl/>
              <w:jc w:val="left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〒</w:t>
            </w:r>
          </w:p>
          <w:p w14:paraId="24E98FCF" w14:textId="0AB40AA2" w:rsidR="00356199" w:rsidRPr="00353506" w:rsidRDefault="00356199" w:rsidP="00CB16A4">
            <w:pPr>
              <w:widowControl/>
              <w:jc w:val="left"/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0254D94C" w14:textId="77777777" w:rsidTr="00CB16A4">
        <w:trPr>
          <w:trHeight w:val="690"/>
        </w:trPr>
        <w:tc>
          <w:tcPr>
            <w:tcW w:w="147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14:paraId="1512DD94" w14:textId="77777777" w:rsidR="0007180A" w:rsidRPr="00353506" w:rsidRDefault="0007180A" w:rsidP="00CB16A4">
            <w:pPr>
              <w:ind w:left="113" w:right="113"/>
              <w:rPr>
                <w:rFonts w:ascii="AR丸ゴシック体M04" w:eastAsia="AR丸ゴシック体M04" w:hAnsi="AR丸ゴシック体M04"/>
                <w:b/>
              </w:rPr>
            </w:pPr>
          </w:p>
          <w:p w14:paraId="0FCB3BB4" w14:textId="2DFF2F6F" w:rsidR="0007180A" w:rsidRPr="00353506" w:rsidRDefault="0007180A" w:rsidP="00CB16A4">
            <w:pPr>
              <w:spacing w:beforeLines="50" w:before="180"/>
              <w:ind w:left="113" w:right="113" w:firstLineChars="200" w:firstLine="422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勤　　務　　先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E2011" w14:textId="77777777" w:rsidR="0007180A" w:rsidRPr="00353506" w:rsidRDefault="0007180A" w:rsidP="00CB16A4">
            <w:pPr>
              <w:spacing w:beforeLines="50" w:before="180"/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名　　称</w:t>
            </w:r>
          </w:p>
        </w:tc>
        <w:tc>
          <w:tcPr>
            <w:tcW w:w="7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7B47E10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66B9D7E9" w14:textId="77777777" w:rsidTr="00CB16A4">
        <w:trPr>
          <w:trHeight w:val="1035"/>
        </w:trPr>
        <w:tc>
          <w:tcPr>
            <w:tcW w:w="147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C20F5E7" w14:textId="77777777" w:rsidR="0007180A" w:rsidRPr="00353506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15E86" w14:textId="77777777" w:rsidR="00356199" w:rsidRDefault="00356199" w:rsidP="00CB16A4">
            <w:pPr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</w:p>
          <w:p w14:paraId="678668B9" w14:textId="58B86902" w:rsidR="0007180A" w:rsidRPr="00353506" w:rsidRDefault="0007180A" w:rsidP="00CB16A4">
            <w:pPr>
              <w:ind w:leftChars="-47" w:left="-99" w:rightChars="-47" w:right="-99"/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所 在 地</w:t>
            </w:r>
          </w:p>
        </w:tc>
        <w:tc>
          <w:tcPr>
            <w:tcW w:w="7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A6C6ED2" w14:textId="77777777" w:rsidR="0007180A" w:rsidRPr="00353506" w:rsidRDefault="0007180A" w:rsidP="00CB16A4">
            <w:pPr>
              <w:widowControl/>
              <w:jc w:val="left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〒</w:t>
            </w:r>
          </w:p>
          <w:p w14:paraId="593F26A1" w14:textId="77777777" w:rsidR="0007180A" w:rsidRPr="00353506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34C9BB08" w14:textId="77777777" w:rsidTr="00CB16A4">
        <w:trPr>
          <w:trHeight w:val="571"/>
        </w:trPr>
        <w:tc>
          <w:tcPr>
            <w:tcW w:w="147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29CF54B" w14:textId="77777777" w:rsidR="0007180A" w:rsidRPr="00353506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AE415" w14:textId="51E049E0" w:rsidR="0007180A" w:rsidRPr="00353506" w:rsidRDefault="002B7BD7" w:rsidP="00CB16A4">
            <w:pPr>
              <w:spacing w:beforeLines="50" w:before="180"/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直通電話</w:t>
            </w:r>
          </w:p>
        </w:tc>
        <w:tc>
          <w:tcPr>
            <w:tcW w:w="7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78CEF6B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59799D7B" w14:textId="77777777" w:rsidTr="00CB16A4">
        <w:trPr>
          <w:trHeight w:val="540"/>
        </w:trPr>
        <w:tc>
          <w:tcPr>
            <w:tcW w:w="147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A18EF9C" w14:textId="77777777" w:rsidR="0007180A" w:rsidRPr="00353506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CF502" w14:textId="77777777" w:rsidR="0007180A" w:rsidRPr="00353506" w:rsidRDefault="0007180A" w:rsidP="00CB16A4">
            <w:pPr>
              <w:spacing w:beforeLines="50" w:before="180"/>
              <w:jc w:val="center"/>
              <w:rPr>
                <w:rFonts w:ascii="AR丸ゴシック体M04" w:eastAsia="AR丸ゴシック体M04" w:hAnsi="AR丸ゴシック体M04"/>
                <w:b/>
              </w:rPr>
            </w:pPr>
            <w:r w:rsidRPr="00353506">
              <w:rPr>
                <w:rFonts w:ascii="AR丸ゴシック体M04" w:eastAsia="AR丸ゴシック体M04" w:hAnsi="AR丸ゴシック体M04" w:hint="eastAsia"/>
                <w:b/>
              </w:rPr>
              <w:t>F  A  X</w:t>
            </w:r>
          </w:p>
        </w:tc>
        <w:tc>
          <w:tcPr>
            <w:tcW w:w="79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B40368E" w14:textId="77777777" w:rsidR="0007180A" w:rsidRPr="00353506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</w:p>
        </w:tc>
      </w:tr>
      <w:tr w:rsidR="0007180A" w14:paraId="582843EB" w14:textId="77777777" w:rsidTr="00CB16A4">
        <w:trPr>
          <w:trHeight w:val="1155"/>
        </w:trPr>
        <w:tc>
          <w:tcPr>
            <w:tcW w:w="14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83540DA" w14:textId="77777777" w:rsidR="00044CF5" w:rsidRDefault="00044CF5" w:rsidP="00CB16A4">
            <w:pPr>
              <w:jc w:val="center"/>
              <w:rPr>
                <w:rFonts w:ascii="AR丸ゴシック体M04" w:eastAsia="AR丸ゴシック体M04" w:hAnsi="AR丸ゴシック体M04"/>
                <w:b/>
              </w:rPr>
            </w:pPr>
          </w:p>
          <w:p w14:paraId="24275999" w14:textId="77777777" w:rsidR="00044CF5" w:rsidRDefault="00044CF5" w:rsidP="00CB16A4">
            <w:pPr>
              <w:jc w:val="center"/>
              <w:rPr>
                <w:rFonts w:ascii="AR丸ゴシック体M04" w:eastAsia="AR丸ゴシック体M04" w:hAnsi="AR丸ゴシック体M04"/>
                <w:b/>
              </w:rPr>
            </w:pPr>
          </w:p>
          <w:p w14:paraId="703FD8CE" w14:textId="77777777" w:rsidR="00CB16A4" w:rsidRDefault="00CB16A4" w:rsidP="00CB16A4">
            <w:pPr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受講決定</w:t>
            </w:r>
          </w:p>
          <w:p w14:paraId="4978F1FC" w14:textId="68611A6E" w:rsidR="0007180A" w:rsidRPr="008C0586" w:rsidRDefault="00CB16A4" w:rsidP="00CB16A4">
            <w:pPr>
              <w:jc w:val="center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>通知等</w:t>
            </w:r>
          </w:p>
        </w:tc>
        <w:tc>
          <w:tcPr>
            <w:tcW w:w="9129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FE834E0" w14:textId="5F390736" w:rsidR="0007180A" w:rsidRDefault="0012625D" w:rsidP="00CB16A4">
            <w:pPr>
              <w:spacing w:beforeLines="50" w:before="180"/>
              <w:ind w:firstLineChars="300" w:firstLine="632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2D6B5" wp14:editId="28299B56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187325</wp:posOffset>
                      </wp:positionV>
                      <wp:extent cx="333375" cy="342900"/>
                      <wp:effectExtent l="9525" t="8255" r="47625" b="48895"/>
                      <wp:wrapNone/>
                      <wp:docPr id="2446396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261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4.25pt;margin-top:14.75pt;width:2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丸ゴシック体M04" w:eastAsia="AR丸ゴシック体M04" w:hAnsi="AR丸ゴシック体M04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BD933" wp14:editId="1DDDE29A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186690</wp:posOffset>
                      </wp:positionV>
                      <wp:extent cx="266700" cy="635"/>
                      <wp:effectExtent l="9525" t="55245" r="19050" b="58420"/>
                      <wp:wrapNone/>
                      <wp:docPr id="138058763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DFE50" id="AutoShape 3" o:spid="_x0000_s1026" type="#_x0000_t32" style="position:absolute;margin-left:194.25pt;margin-top:14.7pt;width:2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 xml:space="preserve">1. 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>ご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>本人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>（自宅）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 xml:space="preserve">　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 xml:space="preserve">　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 xml:space="preserve">2. </w:t>
            </w:r>
            <w:r w:rsidR="0041426D">
              <w:rPr>
                <w:rFonts w:ascii="AR丸ゴシック体M04" w:eastAsia="AR丸ゴシック体M04" w:hAnsi="AR丸ゴシック体M04" w:hint="eastAsia"/>
                <w:b/>
              </w:rPr>
              <w:t>勤務先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 xml:space="preserve">　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 xml:space="preserve"> 　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>（1）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>ご</w:t>
            </w:r>
            <w:r w:rsidR="0007180A">
              <w:rPr>
                <w:rFonts w:ascii="AR丸ゴシック体M04" w:eastAsia="AR丸ゴシック体M04" w:hAnsi="AR丸ゴシック体M04" w:hint="eastAsia"/>
                <w:b/>
              </w:rPr>
              <w:t>本人</w:t>
            </w:r>
          </w:p>
          <w:p w14:paraId="4A415788" w14:textId="32832341" w:rsidR="0007180A" w:rsidRDefault="0007180A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</w:rPr>
            </w:pP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　　　　　　　　　　　　　　　　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 xml:space="preserve">　　</w:t>
            </w: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　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 xml:space="preserve"> </w:t>
            </w:r>
            <w:r w:rsidR="00020865">
              <w:rPr>
                <w:rFonts w:ascii="AR丸ゴシック体M04" w:eastAsia="AR丸ゴシック体M04" w:hAnsi="AR丸ゴシック体M04"/>
                <w:b/>
              </w:rPr>
              <w:t xml:space="preserve">  </w:t>
            </w:r>
            <w:r>
              <w:rPr>
                <w:rFonts w:ascii="AR丸ゴシック体M04" w:eastAsia="AR丸ゴシック体M04" w:hAnsi="AR丸ゴシック体M04" w:hint="eastAsia"/>
                <w:b/>
              </w:rPr>
              <w:t xml:space="preserve">（2）ご担当者様（　　　　　　　　</w:t>
            </w:r>
            <w:r w:rsidR="00044CF5">
              <w:rPr>
                <w:rFonts w:ascii="AR丸ゴシック体M04" w:eastAsia="AR丸ゴシック体M04" w:hAnsi="AR丸ゴシック体M04" w:hint="eastAsia"/>
                <w:b/>
              </w:rPr>
              <w:t xml:space="preserve"> </w:t>
            </w:r>
            <w:r w:rsidR="00044CF5">
              <w:rPr>
                <w:rFonts w:ascii="AR丸ゴシック体M04" w:eastAsia="AR丸ゴシック体M04" w:hAnsi="AR丸ゴシック体M04"/>
                <w:b/>
              </w:rPr>
              <w:t xml:space="preserve">    </w:t>
            </w:r>
            <w:r>
              <w:rPr>
                <w:rFonts w:ascii="AR丸ゴシック体M04" w:eastAsia="AR丸ゴシック体M04" w:hAnsi="AR丸ゴシック体M04" w:hint="eastAsia"/>
                <w:b/>
              </w:rPr>
              <w:t>）様</w:t>
            </w:r>
          </w:p>
          <w:p w14:paraId="02020A8A" w14:textId="64EF4524" w:rsidR="00044CF5" w:rsidRPr="00C7004B" w:rsidRDefault="00044CF5" w:rsidP="00CB16A4">
            <w:pPr>
              <w:spacing w:beforeLines="50" w:before="180"/>
              <w:rPr>
                <w:rFonts w:ascii="AR丸ゴシック体M04" w:eastAsia="AR丸ゴシック体M04" w:hAnsi="AR丸ゴシック体M04"/>
                <w:b/>
                <w:sz w:val="18"/>
                <w:szCs w:val="18"/>
              </w:rPr>
            </w:pPr>
            <w:r w:rsidRPr="00C7004B">
              <w:rPr>
                <w:rFonts w:ascii="AR丸ゴシック体M04" w:eastAsia="AR丸ゴシック体M04" w:hAnsi="AR丸ゴシック体M04" w:hint="eastAsia"/>
                <w:b/>
                <w:sz w:val="18"/>
                <w:szCs w:val="18"/>
              </w:rPr>
              <w:t>※</w:t>
            </w:r>
            <w:r w:rsidRPr="00C7004B">
              <w:rPr>
                <w:rFonts w:ascii="AR丸ゴシック体M04" w:eastAsia="AR丸ゴシック体M04" w:hAnsi="AR丸ゴシック体M04"/>
                <w:b/>
                <w:sz w:val="18"/>
                <w:szCs w:val="18"/>
              </w:rPr>
              <w:t xml:space="preserve"> </w:t>
            </w:r>
            <w:r w:rsidRPr="00C7004B">
              <w:rPr>
                <w:rFonts w:ascii="AR丸ゴシック体M04" w:eastAsia="AR丸ゴシック体M04" w:hAnsi="AR丸ゴシック体M04" w:hint="eastAsia"/>
                <w:b/>
                <w:sz w:val="18"/>
                <w:szCs w:val="18"/>
              </w:rPr>
              <w:t>受講決定通知や資料等を郵送</w:t>
            </w:r>
            <w:r w:rsidR="00804224" w:rsidRPr="00C7004B">
              <w:rPr>
                <w:rFonts w:ascii="AR丸ゴシック体M04" w:eastAsia="AR丸ゴシック体M04" w:hAnsi="AR丸ゴシック体M04" w:hint="eastAsia"/>
                <w:b/>
                <w:sz w:val="18"/>
                <w:szCs w:val="18"/>
              </w:rPr>
              <w:t>（オンラインに変更の場合）</w:t>
            </w:r>
            <w:r w:rsidRPr="00C7004B">
              <w:rPr>
                <w:rFonts w:ascii="AR丸ゴシック体M04" w:eastAsia="AR丸ゴシック体M04" w:hAnsi="AR丸ゴシック体M04" w:hint="eastAsia"/>
                <w:b/>
                <w:sz w:val="18"/>
                <w:szCs w:val="18"/>
              </w:rPr>
              <w:t>する宛先となります。</w:t>
            </w:r>
          </w:p>
          <w:p w14:paraId="47C7D44C" w14:textId="77777777" w:rsidR="0007180A" w:rsidRPr="00353506" w:rsidRDefault="0007180A" w:rsidP="00CB16A4">
            <w:pPr>
              <w:rPr>
                <w:rFonts w:ascii="AR丸ゴシック体M04" w:eastAsia="AR丸ゴシック体M04" w:hAnsi="AR丸ゴシック体M04"/>
                <w:b/>
              </w:rPr>
            </w:pPr>
            <w:r w:rsidRPr="00C7004B">
              <w:rPr>
                <w:rFonts w:ascii="AR丸ゴシック体M04" w:eastAsia="AR丸ゴシック体M04" w:hAnsi="AR丸ゴシック体M04" w:hint="eastAsia"/>
                <w:b/>
                <w:sz w:val="18"/>
                <w:szCs w:val="18"/>
              </w:rPr>
              <w:t>※ 事業所等の指定がない場合は，ご本人様へ通知等を送付いたします。</w:t>
            </w:r>
          </w:p>
        </w:tc>
      </w:tr>
    </w:tbl>
    <w:p w14:paraId="1BBFD859" w14:textId="2144888C" w:rsidR="001E719D" w:rsidRDefault="0012625D" w:rsidP="001E719D">
      <w:pPr>
        <w:snapToGrid w:val="0"/>
        <w:spacing w:beforeLines="50" w:before="180"/>
        <w:rPr>
          <w:rFonts w:ascii="AR ADGothicJP Medium" w:eastAsia="AR ADGothicJP Medium" w:hAnsi="AR ADGothicJP Medium"/>
          <w:sz w:val="24"/>
        </w:rPr>
      </w:pPr>
      <w:r>
        <w:rPr>
          <w:rFonts w:ascii="AR ADGothicJP Medium" w:eastAsia="AR ADGothicJP Medium" w:hAnsi="AR ADGothicJP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8A1B2" wp14:editId="3202675F">
                <wp:simplePos x="0" y="0"/>
                <wp:positionH relativeFrom="column">
                  <wp:posOffset>-66675</wp:posOffset>
                </wp:positionH>
                <wp:positionV relativeFrom="paragraph">
                  <wp:posOffset>7407910</wp:posOffset>
                </wp:positionV>
                <wp:extent cx="4733925" cy="1371600"/>
                <wp:effectExtent l="9525" t="9525" r="9525" b="9525"/>
                <wp:wrapNone/>
                <wp:docPr id="1651344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A7E6" id="Rectangle 2" o:spid="_x0000_s1026" style="position:absolute;margin-left:-5.25pt;margin-top:583.3pt;width:37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" filled="f">
                <v:textbox inset="5.85pt,.7pt,5.85pt,.7pt"/>
              </v:rect>
            </w:pict>
          </mc:Fallback>
        </mc:AlternateContent>
      </w:r>
      <w:r w:rsidR="001E719D">
        <w:rPr>
          <w:rFonts w:ascii="AR ADGothicJP Medium" w:eastAsia="AR ADGothicJP Medium" w:hAnsi="AR ADGothicJP Medium" w:hint="eastAsia"/>
          <w:sz w:val="24"/>
        </w:rPr>
        <w:t>【お問合せ・お申込先】</w:t>
      </w:r>
    </w:p>
    <w:p w14:paraId="29DB8807" w14:textId="77777777" w:rsidR="001E719D" w:rsidRDefault="001E719D" w:rsidP="001E719D">
      <w:pPr>
        <w:snapToGrid w:val="0"/>
        <w:rPr>
          <w:rFonts w:ascii="AR ADGothicJP Medium" w:eastAsia="AR ADGothicJP Medium" w:hAnsi="AR ADGothicJP Medium"/>
          <w:sz w:val="24"/>
        </w:rPr>
      </w:pPr>
      <w:r>
        <w:rPr>
          <w:rFonts w:ascii="AR ADGothicJP Medium" w:eastAsia="AR ADGothicJP Medium" w:hAnsi="AR ADGothicJP Medium" w:hint="eastAsia"/>
          <w:sz w:val="24"/>
        </w:rPr>
        <w:t xml:space="preserve">　一般社団法人 鹿児島県介護福祉士会 事務局</w:t>
      </w:r>
    </w:p>
    <w:p w14:paraId="65FE4923" w14:textId="77777777" w:rsidR="001E719D" w:rsidRDefault="001E719D" w:rsidP="001E719D">
      <w:pPr>
        <w:snapToGrid w:val="0"/>
        <w:rPr>
          <w:rFonts w:ascii="AR ADGothicJP Medium" w:eastAsia="AR ADGothicJP Medium" w:hAnsi="AR ADGothicJP Medium"/>
          <w:sz w:val="24"/>
        </w:rPr>
      </w:pPr>
      <w:r>
        <w:rPr>
          <w:rFonts w:ascii="AR ADGothicJP Medium" w:eastAsia="AR ADGothicJP Medium" w:hAnsi="AR ADGothicJP Medium" w:hint="eastAsia"/>
          <w:sz w:val="24"/>
        </w:rPr>
        <w:t xml:space="preserve">　〒 890-8517　鹿児島市鴨池新町1-7（県社会福祉センター4階）</w:t>
      </w:r>
    </w:p>
    <w:p w14:paraId="6748A053" w14:textId="77777777" w:rsidR="001E719D" w:rsidRDefault="001E719D" w:rsidP="001E719D">
      <w:pPr>
        <w:snapToGrid w:val="0"/>
        <w:rPr>
          <w:rFonts w:ascii="AR ADGothicJP Medium" w:eastAsia="AR ADGothicJP Medium" w:hAnsi="AR ADGothicJP Medium"/>
          <w:sz w:val="24"/>
        </w:rPr>
      </w:pPr>
      <w:r>
        <w:rPr>
          <w:rFonts w:ascii="AR ADGothicJP Medium" w:eastAsia="AR ADGothicJP Medium" w:hAnsi="AR ADGothicJP Medium" w:hint="eastAsia"/>
          <w:sz w:val="24"/>
        </w:rPr>
        <w:t xml:space="preserve">　メール：j</w:t>
      </w:r>
      <w:r>
        <w:rPr>
          <w:rFonts w:ascii="AR ADGothicJP Medium" w:eastAsia="AR ADGothicJP Medium" w:hAnsi="AR ADGothicJP Medium"/>
          <w:sz w:val="24"/>
        </w:rPr>
        <w:t>accw46@po5.synapse.ne.jp</w:t>
      </w:r>
    </w:p>
    <w:p w14:paraId="683B7D78" w14:textId="77777777" w:rsidR="001E719D" w:rsidRPr="005E2686" w:rsidRDefault="001E719D" w:rsidP="001E719D">
      <w:pPr>
        <w:snapToGrid w:val="0"/>
        <w:rPr>
          <w:rFonts w:ascii="AR ADGothicJP Medium" w:eastAsia="AR ADGothicJP Medium" w:hAnsi="AR ADGothicJP Medium"/>
          <w:sz w:val="24"/>
        </w:rPr>
      </w:pPr>
      <w:r>
        <w:rPr>
          <w:rFonts w:ascii="AR ADGothicJP Medium" w:eastAsia="AR ADGothicJP Medium" w:hAnsi="AR ADGothicJP Medium" w:hint="eastAsia"/>
          <w:sz w:val="24"/>
        </w:rPr>
        <w:t xml:space="preserve">　　 電　話：099－206－3050</w:t>
      </w:r>
    </w:p>
    <w:p w14:paraId="4D496552" w14:textId="77777777" w:rsidR="001E719D" w:rsidRDefault="001E719D" w:rsidP="001E719D">
      <w:pPr>
        <w:snapToGrid w:val="0"/>
        <w:spacing w:beforeLines="50" w:before="180"/>
        <w:jc w:val="center"/>
        <w:rPr>
          <w:rFonts w:ascii="AR ADGothicJP Medium" w:eastAsia="AR ADGothicJP Medium" w:hAnsi="AR ADGothicJP Medium"/>
          <w:b/>
          <w:sz w:val="32"/>
          <w:szCs w:val="32"/>
          <w:u w:val="double"/>
        </w:rPr>
      </w:pPr>
      <w:r>
        <w:rPr>
          <w:rFonts w:ascii="AR ADGothicJP Medium" w:eastAsia="AR ADGothicJP Medium" w:hAnsi="AR ADGothicJP Medium" w:hint="eastAsia"/>
          <w:b/>
          <w:sz w:val="32"/>
          <w:szCs w:val="32"/>
          <w:u w:val="double"/>
        </w:rPr>
        <w:t>FAX：099-299-1888（送信票不要）</w:t>
      </w:r>
    </w:p>
    <w:p w14:paraId="13C0D6E1" w14:textId="717E653F" w:rsidR="001E719D" w:rsidRDefault="001E719D" w:rsidP="001E719D">
      <w:pPr>
        <w:rPr>
          <w:rFonts w:ascii="AR ADGothicJP Medium" w:eastAsia="AR ADGothicJP Medium" w:hAnsi="AR ADGothicJP Medium"/>
          <w:szCs w:val="21"/>
        </w:rPr>
      </w:pPr>
      <w:r>
        <w:rPr>
          <w:rFonts w:ascii="AR ADGothicJP Medium" w:eastAsia="AR ADGothicJP Medium" w:hAnsi="AR ADGothicJP Medium" w:hint="eastAsia"/>
          <w:szCs w:val="21"/>
        </w:rPr>
        <w:t xml:space="preserve">　　　　　　　　　　　　※</w:t>
      </w:r>
      <w:r>
        <w:rPr>
          <w:rFonts w:ascii="AR ADGothicJP Medium" w:eastAsia="AR ADGothicJP Medium" w:hAnsi="AR ADGothicJP Medium"/>
          <w:szCs w:val="21"/>
        </w:rPr>
        <w:t xml:space="preserve"> </w:t>
      </w:r>
      <w:r>
        <w:rPr>
          <w:rFonts w:ascii="AR ADGothicJP Medium" w:eastAsia="AR ADGothicJP Medium" w:hAnsi="AR ADGothicJP Medium" w:hint="eastAsia"/>
          <w:szCs w:val="21"/>
        </w:rPr>
        <w:t>郵送の場合は、【お問い合わせ・お申込先】の住所をご覧ください。</w:t>
      </w:r>
      <w:r w:rsidR="0012625D">
        <w:rPr>
          <w:rFonts w:ascii="AR ADGothicJP Medium" w:eastAsia="AR ADGothicJP Medium" w:hAnsi="AR ADGothicJP Medium" w:hint="eastAsia"/>
          <w:szCs w:val="21"/>
        </w:rPr>
        <w:t xml:space="preserve">　　</w:t>
      </w:r>
      <w:r w:rsidR="0012625D" w:rsidRPr="0012625D">
        <w:rPr>
          <w:rFonts w:ascii="AR ADGothicJP Medium" w:eastAsia="AR ADGothicJP Medium" w:hAnsi="AR ADGothicJP Medium" w:hint="eastAsia"/>
          <w:sz w:val="16"/>
          <w:szCs w:val="16"/>
        </w:rPr>
        <w:t xml:space="preserve">　HP</w:t>
      </w:r>
    </w:p>
    <w:sectPr w:rsidR="001E719D" w:rsidSect="00025ED7">
      <w:headerReference w:type="default" r:id="rId7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71FE" w14:textId="77777777" w:rsidR="00DD01D3" w:rsidRDefault="00DD01D3" w:rsidP="005B65EC">
      <w:r>
        <w:separator/>
      </w:r>
    </w:p>
  </w:endnote>
  <w:endnote w:type="continuationSeparator" w:id="0">
    <w:p w14:paraId="4ABE46B0" w14:textId="77777777" w:rsidR="00DD01D3" w:rsidRDefault="00DD01D3" w:rsidP="005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ADGothicJP Medium">
    <w:altName w:val="游ゴシック"/>
    <w:charset w:val="80"/>
    <w:family w:val="modern"/>
    <w:pitch w:val="fixed"/>
    <w:sig w:usb0="80000283" w:usb1="3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C807" w14:textId="77777777" w:rsidR="00DD01D3" w:rsidRDefault="00DD01D3" w:rsidP="005B65EC">
      <w:r>
        <w:separator/>
      </w:r>
    </w:p>
  </w:footnote>
  <w:footnote w:type="continuationSeparator" w:id="0">
    <w:p w14:paraId="1E3602C5" w14:textId="77777777" w:rsidR="00DD01D3" w:rsidRDefault="00DD01D3" w:rsidP="005B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48A9" w14:textId="77777777" w:rsidR="005B65EC" w:rsidRDefault="008C5EA7" w:rsidP="00855EC0">
    <w:pPr>
      <w:pStyle w:val="a3"/>
      <w:spacing w:beforeLines="50" w:before="120"/>
    </w:pPr>
    <w:r>
      <w:rPr>
        <w:rFonts w:hint="eastAsia"/>
      </w:rPr>
      <w:t xml:space="preserve">　　　　　　　　　　　　　　　　　　</w:t>
    </w:r>
  </w:p>
  <w:p w14:paraId="194A2BE0" w14:textId="31482869" w:rsidR="005B65EC" w:rsidRPr="005B65EC" w:rsidRDefault="003E10FA" w:rsidP="00855EC0">
    <w:pPr>
      <w:pStyle w:val="a3"/>
      <w:spacing w:beforeLines="50" w:before="120"/>
      <w:jc w:val="center"/>
      <w:rPr>
        <w:rFonts w:ascii="AR丸ゴシック体M04" w:eastAsia="AR丸ゴシック体M04" w:hAnsi="AR丸ゴシック体M04"/>
        <w:b/>
        <w:sz w:val="32"/>
        <w:szCs w:val="32"/>
      </w:rPr>
    </w:pPr>
    <w:r>
      <w:rPr>
        <w:rFonts w:ascii="AR丸ゴシック体M04" w:eastAsia="AR丸ゴシック体M04" w:hAnsi="AR丸ゴシック体M04" w:hint="eastAsia"/>
        <w:b/>
        <w:sz w:val="32"/>
        <w:szCs w:val="32"/>
      </w:rPr>
      <w:t>令和</w:t>
    </w:r>
    <w:r w:rsidR="00CB16A4">
      <w:rPr>
        <w:rFonts w:ascii="AR丸ゴシック体M04" w:eastAsia="AR丸ゴシック体M04" w:hAnsi="AR丸ゴシック体M04" w:hint="eastAsia"/>
        <w:b/>
        <w:sz w:val="32"/>
        <w:szCs w:val="32"/>
      </w:rPr>
      <w:t>7</w:t>
    </w:r>
    <w:r w:rsidR="005B65EC" w:rsidRPr="005B65EC">
      <w:rPr>
        <w:rFonts w:ascii="AR丸ゴシック体M04" w:eastAsia="AR丸ゴシック体M04" w:hAnsi="AR丸ゴシック体M04" w:hint="eastAsia"/>
        <w:b/>
        <w:sz w:val="32"/>
        <w:szCs w:val="32"/>
      </w:rPr>
      <w:t>年度</w:t>
    </w:r>
    <w:r w:rsidR="008C5EA7">
      <w:rPr>
        <w:rFonts w:ascii="AR丸ゴシック体M04" w:eastAsia="AR丸ゴシック体M04" w:hAnsi="AR丸ゴシック体M04" w:hint="eastAsia"/>
        <w:b/>
        <w:sz w:val="32"/>
        <w:szCs w:val="32"/>
      </w:rPr>
      <w:t xml:space="preserve"> </w:t>
    </w:r>
    <w:r w:rsidR="000741D4">
      <w:rPr>
        <w:rFonts w:ascii="AR丸ゴシック体M04" w:eastAsia="AR丸ゴシック体M04" w:hAnsi="AR丸ゴシック体M04" w:hint="eastAsia"/>
        <w:b/>
        <w:sz w:val="40"/>
        <w:szCs w:val="40"/>
        <w:u w:val="single"/>
      </w:rPr>
      <w:t>介護福祉士基本研修</w:t>
    </w:r>
    <w:r w:rsidR="005B65EC" w:rsidRPr="005B65EC">
      <w:rPr>
        <w:rFonts w:ascii="AR丸ゴシック体M04" w:eastAsia="AR丸ゴシック体M04" w:hAnsi="AR丸ゴシック体M04" w:hint="eastAsia"/>
        <w:b/>
        <w:sz w:val="32"/>
        <w:szCs w:val="32"/>
      </w:rPr>
      <w:t xml:space="preserve">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6C80"/>
    <w:multiLevelType w:val="hybridMultilevel"/>
    <w:tmpl w:val="4AD43B1C"/>
    <w:lvl w:ilvl="0" w:tplc="4C083A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9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EC"/>
    <w:rsid w:val="00020865"/>
    <w:rsid w:val="00025ED7"/>
    <w:rsid w:val="00035B5A"/>
    <w:rsid w:val="00036C8C"/>
    <w:rsid w:val="00044CF5"/>
    <w:rsid w:val="00070828"/>
    <w:rsid w:val="0007180A"/>
    <w:rsid w:val="00071ACF"/>
    <w:rsid w:val="000741D4"/>
    <w:rsid w:val="000946B7"/>
    <w:rsid w:val="000A275C"/>
    <w:rsid w:val="000D3970"/>
    <w:rsid w:val="000E72CE"/>
    <w:rsid w:val="00104C9A"/>
    <w:rsid w:val="00113DA7"/>
    <w:rsid w:val="001203B2"/>
    <w:rsid w:val="0012625D"/>
    <w:rsid w:val="00147643"/>
    <w:rsid w:val="00170BE1"/>
    <w:rsid w:val="001C0F77"/>
    <w:rsid w:val="001C1B61"/>
    <w:rsid w:val="001E719D"/>
    <w:rsid w:val="001F6706"/>
    <w:rsid w:val="00200D46"/>
    <w:rsid w:val="00240D0C"/>
    <w:rsid w:val="0027101C"/>
    <w:rsid w:val="00294ADE"/>
    <w:rsid w:val="002B4D04"/>
    <w:rsid w:val="002B7BD7"/>
    <w:rsid w:val="002D19E0"/>
    <w:rsid w:val="002E5DD7"/>
    <w:rsid w:val="00310D82"/>
    <w:rsid w:val="00317187"/>
    <w:rsid w:val="00353506"/>
    <w:rsid w:val="00356199"/>
    <w:rsid w:val="00371280"/>
    <w:rsid w:val="003A5E47"/>
    <w:rsid w:val="003B1192"/>
    <w:rsid w:val="003E10FA"/>
    <w:rsid w:val="003E5E7B"/>
    <w:rsid w:val="003E5F02"/>
    <w:rsid w:val="003F5A73"/>
    <w:rsid w:val="0041426D"/>
    <w:rsid w:val="00421A85"/>
    <w:rsid w:val="00425E22"/>
    <w:rsid w:val="0043113E"/>
    <w:rsid w:val="004370AC"/>
    <w:rsid w:val="004424F0"/>
    <w:rsid w:val="004919DD"/>
    <w:rsid w:val="004E30AA"/>
    <w:rsid w:val="00523480"/>
    <w:rsid w:val="005A6C28"/>
    <w:rsid w:val="005B2315"/>
    <w:rsid w:val="005B65EC"/>
    <w:rsid w:val="005C64FA"/>
    <w:rsid w:val="005D3DEF"/>
    <w:rsid w:val="00610BB6"/>
    <w:rsid w:val="0065307C"/>
    <w:rsid w:val="00661BCD"/>
    <w:rsid w:val="006768C1"/>
    <w:rsid w:val="006E0D6F"/>
    <w:rsid w:val="006F113A"/>
    <w:rsid w:val="00714D62"/>
    <w:rsid w:val="00715AFB"/>
    <w:rsid w:val="00721A29"/>
    <w:rsid w:val="00727EBE"/>
    <w:rsid w:val="00771504"/>
    <w:rsid w:val="007C3CA4"/>
    <w:rsid w:val="007E7174"/>
    <w:rsid w:val="008010FF"/>
    <w:rsid w:val="00804224"/>
    <w:rsid w:val="00807647"/>
    <w:rsid w:val="00822ECD"/>
    <w:rsid w:val="00855EC0"/>
    <w:rsid w:val="008646EE"/>
    <w:rsid w:val="008A7DB3"/>
    <w:rsid w:val="008C0586"/>
    <w:rsid w:val="008C0B5E"/>
    <w:rsid w:val="008C5EA7"/>
    <w:rsid w:val="008D0878"/>
    <w:rsid w:val="008E47FF"/>
    <w:rsid w:val="008F452A"/>
    <w:rsid w:val="00957588"/>
    <w:rsid w:val="009A61C5"/>
    <w:rsid w:val="009C6FC5"/>
    <w:rsid w:val="009E7CA8"/>
    <w:rsid w:val="009F3575"/>
    <w:rsid w:val="00A126FA"/>
    <w:rsid w:val="00A12728"/>
    <w:rsid w:val="00A12D21"/>
    <w:rsid w:val="00A42AC1"/>
    <w:rsid w:val="00A45566"/>
    <w:rsid w:val="00AA3F33"/>
    <w:rsid w:val="00AB2C10"/>
    <w:rsid w:val="00AD6963"/>
    <w:rsid w:val="00B24C53"/>
    <w:rsid w:val="00B258AB"/>
    <w:rsid w:val="00B3642E"/>
    <w:rsid w:val="00B503CB"/>
    <w:rsid w:val="00B61798"/>
    <w:rsid w:val="00BF6472"/>
    <w:rsid w:val="00C34B96"/>
    <w:rsid w:val="00C7004B"/>
    <w:rsid w:val="00C748B4"/>
    <w:rsid w:val="00CB16A4"/>
    <w:rsid w:val="00CC531A"/>
    <w:rsid w:val="00CD38F2"/>
    <w:rsid w:val="00CD4EB8"/>
    <w:rsid w:val="00D160CB"/>
    <w:rsid w:val="00D73333"/>
    <w:rsid w:val="00D87118"/>
    <w:rsid w:val="00D96CB0"/>
    <w:rsid w:val="00DA5063"/>
    <w:rsid w:val="00DD01D3"/>
    <w:rsid w:val="00E131E0"/>
    <w:rsid w:val="00E749ED"/>
    <w:rsid w:val="00EB2834"/>
    <w:rsid w:val="00F51D32"/>
    <w:rsid w:val="00F52CB0"/>
    <w:rsid w:val="00FC7E95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EA4FF"/>
  <w15:docId w15:val="{93726D33-0D6C-4370-8456-B9FDC42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5EC"/>
  </w:style>
  <w:style w:type="paragraph" w:styleId="a5">
    <w:name w:val="footer"/>
    <w:basedOn w:val="a"/>
    <w:link w:val="a6"/>
    <w:uiPriority w:val="99"/>
    <w:unhideWhenUsed/>
    <w:rsid w:val="005B6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5EC"/>
  </w:style>
  <w:style w:type="paragraph" w:styleId="a7">
    <w:name w:val="List Paragraph"/>
    <w:basedOn w:val="a"/>
    <w:uiPriority w:val="34"/>
    <w:qFormat/>
    <w:rsid w:val="00A42AC1"/>
    <w:pPr>
      <w:ind w:leftChars="400" w:left="840"/>
    </w:pPr>
  </w:style>
  <w:style w:type="character" w:styleId="a8">
    <w:name w:val="Hyperlink"/>
    <w:uiPriority w:val="99"/>
    <w:unhideWhenUsed/>
    <w:rsid w:val="00610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鹿児島県介護福祉士会事務局</cp:lastModifiedBy>
  <cp:revision>2</cp:revision>
  <cp:lastPrinted>2019-10-01T02:46:00Z</cp:lastPrinted>
  <dcterms:created xsi:type="dcterms:W3CDTF">2025-01-16T05:00:00Z</dcterms:created>
  <dcterms:modified xsi:type="dcterms:W3CDTF">2025-01-16T05:00:00Z</dcterms:modified>
</cp:coreProperties>
</file>